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64" w:rsidRPr="00DD1864" w:rsidRDefault="00570972" w:rsidP="00DD1864">
      <w:pPr>
        <w:jc w:val="both"/>
        <w:rPr>
          <w:sz w:val="24"/>
          <w:szCs w:val="24"/>
        </w:rPr>
      </w:pPr>
      <w:bookmarkStart w:id="0" w:name="_GoBack"/>
      <w:r w:rsidRPr="00570972">
        <w:rPr>
          <w:b/>
          <w:sz w:val="24"/>
          <w:szCs w:val="24"/>
        </w:rPr>
        <w:t>Projekt Škole za Afriku.</w:t>
      </w:r>
      <w:r>
        <w:rPr>
          <w:sz w:val="24"/>
          <w:szCs w:val="24"/>
        </w:rPr>
        <w:t xml:space="preserve"> </w:t>
      </w:r>
      <w:bookmarkEnd w:id="0"/>
      <w:r w:rsidR="00DD1864" w:rsidRPr="00DD1864">
        <w:rPr>
          <w:sz w:val="24"/>
          <w:szCs w:val="24"/>
        </w:rPr>
        <w:t>I ove školske godine nastavljamo s UNICEF-ovim Projektom Škole za Afriku. Tijekom cijele školske godine ćemo sakupljati novčana sredstva za školovanje djece u Burkini Faso. A da smo prošle školske godine odradili dobar posao svjedoči i naša fotografija na službenim radnim materijalima UNICEF-a.</w:t>
      </w:r>
    </w:p>
    <w:p w:rsidR="00DD1864" w:rsidRDefault="00DD1864"/>
    <w:p w:rsidR="00571363" w:rsidRDefault="00DD1864">
      <w:r w:rsidRPr="00DD1864">
        <w:rPr>
          <w:noProof/>
          <w:lang w:eastAsia="hr-HR"/>
        </w:rPr>
        <w:drawing>
          <wp:inline distT="0" distB="0" distL="0" distR="0">
            <wp:extent cx="5381625" cy="7399734"/>
            <wp:effectExtent l="0" t="0" r="0" b="0"/>
            <wp:docPr id="1" name="Slika 1" descr="C:\Users\Tajana\Desktop\Moji dokumenti\školski psiholog 2016-2017\projekti\SFA\radna biljež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ana\Desktop\Moji dokumenti\školski psiholog 2016-2017\projekti\SFA\radna bilježni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09" cy="74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4" w:rsidRDefault="00F517C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195580</wp:posOffset>
                </wp:positionV>
                <wp:extent cx="2117725" cy="1404620"/>
                <wp:effectExtent l="0" t="0" r="15875" b="2730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7CE" w:rsidRDefault="00F517CE">
                            <w:r>
                              <w:t>Obilježavanje 20. studenog – međunarodnog dana djece</w:t>
                            </w:r>
                            <w:r>
                              <w:t xml:space="preserve"> u OŠ Stjepana </w:t>
                            </w:r>
                            <w:proofErr w:type="spellStart"/>
                            <w:r>
                              <w:t>Kefelje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35.15pt;margin-top:15.4pt;width:166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" fillcolor="#ffc000 [3207]">
                <v:textbox style="mso-fit-shape-to-text:t">
                  <w:txbxContent>
                    <w:p w:rsidR="00F517CE" w:rsidRDefault="00F517CE">
                      <w:r>
                        <w:t>Obilježavanje 20. studenog – međunarodnog dana djece</w:t>
                      </w:r>
                      <w:r>
                        <w:t xml:space="preserve"> u OŠ Stjepana </w:t>
                      </w:r>
                      <w:proofErr w:type="spellStart"/>
                      <w:r>
                        <w:t>Kefelje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D186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601345</wp:posOffset>
                </wp:positionV>
                <wp:extent cx="590550" cy="2249735"/>
                <wp:effectExtent l="495300" t="0" r="533400" b="0"/>
                <wp:wrapNone/>
                <wp:docPr id="3" name="Strelica do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1768">
                          <a:off x="0" y="0"/>
                          <a:ext cx="590550" cy="224973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D92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3" o:spid="_x0000_s1026" type="#_x0000_t67" style="position:absolute;margin-left:140.4pt;margin-top:47.35pt;width:46.5pt;height:177.15pt;rotation:269983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" adj="18765" fillcolor="#ffc000 [3207]" strokecolor="#ffc000 [3207]" strokeweight="1pt"/>
            </w:pict>
          </mc:Fallback>
        </mc:AlternateContent>
      </w:r>
      <w:r w:rsidR="00DD1864" w:rsidRPr="00DD1864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2" name="Slika 2" descr="C:\Users\Tajana\Desktop\Moji dokumenti\školski psiholog 2016-2017\projekti\SFA\radna bilježnica-poleđ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ana\Desktop\Moji dokumenti\školski psiholog 2016-2017\projekti\SFA\radna bilježnica-poleđ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64"/>
    <w:rsid w:val="004A0E14"/>
    <w:rsid w:val="004C3F3A"/>
    <w:rsid w:val="00570972"/>
    <w:rsid w:val="00DD1864"/>
    <w:rsid w:val="00F5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23910-D18A-4E0A-87D0-8FABC15C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</dc:creator>
  <cp:keywords/>
  <dc:description/>
  <cp:lastModifiedBy>Tajana</cp:lastModifiedBy>
  <cp:revision>2</cp:revision>
  <dcterms:created xsi:type="dcterms:W3CDTF">2016-10-05T13:24:00Z</dcterms:created>
  <dcterms:modified xsi:type="dcterms:W3CDTF">2016-10-05T13:39:00Z</dcterms:modified>
</cp:coreProperties>
</file>